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A57F" w14:textId="37403974" w:rsidR="00D45866" w:rsidRDefault="00D45866" w:rsidP="00D458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</w:t>
      </w:r>
      <w:r w:rsidR="00723EFD">
        <w:rPr>
          <w:rFonts w:ascii="Times New Roman" w:hAnsi="Times New Roman" w:cs="Times New Roman"/>
          <w:sz w:val="28"/>
          <w:szCs w:val="28"/>
        </w:rPr>
        <w:t>камеральной</w:t>
      </w:r>
      <w:r>
        <w:rPr>
          <w:rFonts w:ascii="Times New Roman" w:hAnsi="Times New Roman" w:cs="Times New Roman"/>
          <w:sz w:val="28"/>
          <w:szCs w:val="28"/>
        </w:rPr>
        <w:t xml:space="preserve"> проверки </w:t>
      </w:r>
    </w:p>
    <w:p w14:paraId="6C560530" w14:textId="57A5FDE2" w:rsidR="00694ABD" w:rsidRDefault="00D45866" w:rsidP="00D458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23EFD">
        <w:rPr>
          <w:rFonts w:ascii="Times New Roman" w:hAnsi="Times New Roman" w:cs="Times New Roman"/>
          <w:sz w:val="28"/>
          <w:szCs w:val="28"/>
        </w:rPr>
        <w:t>автономного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</w:t>
      </w:r>
    </w:p>
    <w:p w14:paraId="0A81558A" w14:textId="75817E21" w:rsidR="00D45866" w:rsidRDefault="00723EFD" w:rsidP="00D458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Еланская</w:t>
      </w:r>
      <w:r w:rsidR="00D4586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14:paraId="44BFD72A" w14:textId="77777777" w:rsidR="00D45866" w:rsidRDefault="00D45866" w:rsidP="00D4586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8E757C" w14:textId="5584DFA6" w:rsidR="00723EFD" w:rsidRPr="00723EFD" w:rsidRDefault="00110B5B" w:rsidP="00340DA6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67311700"/>
      <w:r w:rsidRPr="00110B5B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Байкаловского муниципального района Свердловской области проведена </w:t>
      </w:r>
      <w:r w:rsidR="00CD6B1F" w:rsidRPr="00110B5B"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="00CD6B1F" w:rsidRPr="00723EFD">
        <w:rPr>
          <w:rFonts w:ascii="Times New Roman" w:eastAsia="Calibri" w:hAnsi="Times New Roman" w:cs="Times New Roman"/>
          <w:sz w:val="28"/>
          <w:szCs w:val="28"/>
        </w:rPr>
        <w:t>камеральная</w:t>
      </w:r>
      <w:r w:rsidR="00723EFD" w:rsidRPr="00723E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86322147"/>
      <w:r w:rsidR="00723EFD" w:rsidRPr="00723EFD">
        <w:rPr>
          <w:rFonts w:ascii="Times New Roman" w:eastAsia="Calibri" w:hAnsi="Times New Roman" w:cs="Times New Roman"/>
          <w:sz w:val="28"/>
          <w:szCs w:val="28"/>
        </w:rPr>
        <w:t>проверк</w:t>
      </w:r>
      <w:r w:rsidR="00723EFD">
        <w:rPr>
          <w:rFonts w:ascii="Times New Roman" w:eastAsia="Calibri" w:hAnsi="Times New Roman" w:cs="Times New Roman"/>
          <w:sz w:val="28"/>
          <w:szCs w:val="28"/>
        </w:rPr>
        <w:t>а</w:t>
      </w:r>
      <w:r w:rsidR="00723EFD" w:rsidRPr="00723EFD">
        <w:rPr>
          <w:rFonts w:ascii="Times New Roman" w:eastAsia="Calibri" w:hAnsi="Times New Roman" w:cs="Times New Roman"/>
          <w:sz w:val="28"/>
          <w:szCs w:val="28"/>
        </w:rPr>
        <w:t xml:space="preserve"> использования субсидий, предоставленных из бюджета Байкаловского муниципального района автономному</w:t>
      </w:r>
      <w:bookmarkEnd w:id="1"/>
      <w:r w:rsidR="00723EFD" w:rsidRPr="00723EFD">
        <w:rPr>
          <w:rFonts w:ascii="Times New Roman" w:eastAsia="Calibri" w:hAnsi="Times New Roman" w:cs="Times New Roman"/>
          <w:sz w:val="28"/>
          <w:szCs w:val="28"/>
        </w:rPr>
        <w:t xml:space="preserve"> учреждению, и их отражение в бухгалтерском учете и отчетности.</w:t>
      </w:r>
    </w:p>
    <w:p w14:paraId="72186390" w14:textId="1914CC56" w:rsidR="00110B5B" w:rsidRPr="00110B5B" w:rsidRDefault="00340DA6" w:rsidP="0011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A6">
        <w:rPr>
          <w:rFonts w:ascii="Times New Roman" w:hAnsi="Times New Roman"/>
          <w:sz w:val="28"/>
          <w:szCs w:val="28"/>
        </w:rPr>
        <w:t xml:space="preserve">Объект контроля: Муниципальное автономное общеобразовательное учреждение Еланская средняя общеобразовательная школа </w:t>
      </w:r>
      <w:r w:rsidR="00DF1774">
        <w:rPr>
          <w:rFonts w:ascii="Times New Roman" w:hAnsi="Times New Roman"/>
          <w:sz w:val="28"/>
          <w:szCs w:val="28"/>
        </w:rPr>
        <w:t>(далее – Учреждение)</w:t>
      </w:r>
      <w:r w:rsidR="00110B5B" w:rsidRPr="00110B5B">
        <w:rPr>
          <w:rFonts w:ascii="Times New Roman" w:hAnsi="Times New Roman" w:cs="Times New Roman"/>
          <w:sz w:val="28"/>
          <w:szCs w:val="28"/>
        </w:rPr>
        <w:t>.</w:t>
      </w:r>
    </w:p>
    <w:p w14:paraId="2CB0793C" w14:textId="3BBC69CB" w:rsidR="00110B5B" w:rsidRPr="00110B5B" w:rsidRDefault="00110B5B" w:rsidP="0011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 составил 28 рабочих дней с </w:t>
      </w:r>
      <w:r w:rsidR="00723EF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EFD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2021 года по </w:t>
      </w:r>
      <w:r w:rsidR="00723EFD">
        <w:rPr>
          <w:rFonts w:ascii="Times New Roman" w:hAnsi="Times New Roman" w:cs="Times New Roman"/>
          <w:sz w:val="28"/>
          <w:szCs w:val="28"/>
        </w:rPr>
        <w:t>28 декабря</w:t>
      </w:r>
      <w:r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14:paraId="0927B842" w14:textId="2B69E845" w:rsidR="00110B5B" w:rsidRPr="00110B5B" w:rsidRDefault="00110B5B" w:rsidP="0011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5B">
        <w:rPr>
          <w:rFonts w:ascii="Times New Roman" w:hAnsi="Times New Roman" w:cs="Times New Roman"/>
          <w:sz w:val="28"/>
          <w:szCs w:val="28"/>
        </w:rPr>
        <w:t>Проверенный период: 2020 год.</w:t>
      </w:r>
    </w:p>
    <w:bookmarkEnd w:id="0"/>
    <w:p w14:paraId="6873F509" w14:textId="3FC51DE9" w:rsidR="00D45866" w:rsidRDefault="00D45866" w:rsidP="00D458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110B5B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ыявлены следующие нарушения:</w:t>
      </w:r>
    </w:p>
    <w:p w14:paraId="77910B04" w14:textId="3FB607AF" w:rsidR="0034652F" w:rsidRPr="0034652F" w:rsidRDefault="0034652F" w:rsidP="003465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2F">
        <w:rPr>
          <w:rFonts w:ascii="Times New Roman" w:hAnsi="Times New Roman" w:cs="Times New Roman"/>
          <w:sz w:val="28"/>
          <w:szCs w:val="28"/>
        </w:rPr>
        <w:t>начисление заработной платы отдельным работникам учреждения, производилось без учета режима работы, установленного трудовыми договорами, должностными инструкциями, а также без учета фактически отработанных часов (дней) работников, что привело к излишне начисленной 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, а также к </w:t>
      </w:r>
      <w:r w:rsidRPr="0034652F">
        <w:rPr>
          <w:rFonts w:ascii="Times New Roman" w:hAnsi="Times New Roman" w:cs="Times New Roman"/>
          <w:sz w:val="28"/>
          <w:szCs w:val="28"/>
        </w:rPr>
        <w:t>недоплате</w:t>
      </w:r>
      <w:r w:rsidRPr="0034652F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465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609357" w14:textId="696C44B0" w:rsidR="0034652F" w:rsidRPr="0034652F" w:rsidRDefault="0034652F" w:rsidP="003465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2F">
        <w:rPr>
          <w:rFonts w:ascii="Times New Roman" w:hAnsi="Times New Roman" w:cs="Times New Roman"/>
          <w:sz w:val="28"/>
          <w:szCs w:val="28"/>
        </w:rPr>
        <w:t>оплата труда работников, исполняющих обязанности на время отсутствия основного работника (внутреннее совместительство), производилась без учета, установленного МРОТ, что привело к недоплате заработной платы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E011FE3" w14:textId="7B80DF0D" w:rsidR="0034652F" w:rsidRPr="0034652F" w:rsidRDefault="0034652F" w:rsidP="003465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2F">
        <w:rPr>
          <w:rFonts w:ascii="Times New Roman" w:hAnsi="Times New Roman" w:cs="Times New Roman"/>
          <w:sz w:val="28"/>
          <w:szCs w:val="28"/>
        </w:rPr>
        <w:t>в регистре бухгалтерского учета не отражены данные о дебиторской и кредиторской задолженности по заработной плате, что привело к искажению бухгалтерской отчетности за 2020 год в части искажения информации о финансовых активах и обязательствах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465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31128B" w14:textId="0836C44E" w:rsidR="0034652F" w:rsidRPr="0034652F" w:rsidRDefault="0034652F" w:rsidP="003465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52F">
        <w:rPr>
          <w:rFonts w:ascii="Times New Roman" w:hAnsi="Times New Roman" w:cs="Times New Roman"/>
          <w:sz w:val="28"/>
          <w:szCs w:val="28"/>
        </w:rPr>
        <w:t>Отчет о выполнении муниципального задания за 2020 год содержит недостоверные данные по показателям качества и объема, характеризующих муниципальную услугу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A1387B" w14:textId="6E25356A" w:rsidR="0034652F" w:rsidRPr="0034652F" w:rsidRDefault="006F1293" w:rsidP="003465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4652F">
        <w:rPr>
          <w:rFonts w:ascii="Times New Roman" w:hAnsi="Times New Roman" w:cs="Times New Roman"/>
          <w:sz w:val="28"/>
          <w:szCs w:val="28"/>
        </w:rPr>
        <w:t>чреждением не составлялась о</w:t>
      </w:r>
      <w:r w:rsidR="0034652F" w:rsidRPr="0034652F">
        <w:rPr>
          <w:rFonts w:ascii="Times New Roman" w:hAnsi="Times New Roman" w:cs="Times New Roman"/>
          <w:sz w:val="28"/>
          <w:szCs w:val="28"/>
        </w:rPr>
        <w:t>тчетность, установленная условиями соглашений о предоставлении субсидии из бюджета Байкаловского муниципального района автономному учреждению на иные цели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D847791" w14:textId="6A90353E" w:rsidR="00F656F9" w:rsidRDefault="006F1293" w:rsidP="003465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течение финансового года </w:t>
      </w:r>
      <w:r>
        <w:rPr>
          <w:rFonts w:ascii="Times New Roman" w:hAnsi="Times New Roman" w:cs="Times New Roman"/>
          <w:sz w:val="28"/>
          <w:szCs w:val="28"/>
        </w:rPr>
        <w:t>не производилось у</w:t>
      </w:r>
      <w:r w:rsidR="0034652F" w:rsidRPr="0034652F">
        <w:rPr>
          <w:rFonts w:ascii="Times New Roman" w:hAnsi="Times New Roman" w:cs="Times New Roman"/>
          <w:sz w:val="28"/>
          <w:szCs w:val="28"/>
        </w:rPr>
        <w:t>точнение кодов субсидии, по которым на лицевом счете Учреждения были отражены операции.</w:t>
      </w:r>
    </w:p>
    <w:p w14:paraId="386DBE33" w14:textId="77777777" w:rsidR="006F1293" w:rsidRDefault="006F1293" w:rsidP="005F6A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54F7B1" w14:textId="247F084A" w:rsidR="005F6A32" w:rsidRPr="005F6A32" w:rsidRDefault="005F6A32" w:rsidP="005F6A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32">
        <w:rPr>
          <w:rFonts w:ascii="Times New Roman" w:hAnsi="Times New Roman" w:cs="Times New Roman"/>
          <w:sz w:val="28"/>
          <w:szCs w:val="28"/>
        </w:rPr>
        <w:t>Директору учреждения выдано обязательное для исполнения представление об устранении выявленных нарушений и о принятии мер по устранению причин и условий нарушений. Копия представления направлена Учредителю.</w:t>
      </w:r>
    </w:p>
    <w:p w14:paraId="2FE88EA0" w14:textId="38AF300C" w:rsidR="00F656F9" w:rsidRDefault="005F6A32" w:rsidP="005F6A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32">
        <w:rPr>
          <w:rFonts w:ascii="Times New Roman" w:hAnsi="Times New Roman" w:cs="Times New Roman"/>
          <w:sz w:val="28"/>
          <w:szCs w:val="28"/>
        </w:rPr>
        <w:t>Копия Акта проверки направлена в Прокуратуру Байкаловского района.</w:t>
      </w:r>
    </w:p>
    <w:sectPr w:rsidR="00F6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92954"/>
    <w:multiLevelType w:val="hybridMultilevel"/>
    <w:tmpl w:val="62524252"/>
    <w:lvl w:ilvl="0" w:tplc="9CB4341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75D65CA3"/>
    <w:multiLevelType w:val="multilevel"/>
    <w:tmpl w:val="A0E2A2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B3"/>
    <w:rsid w:val="0004168F"/>
    <w:rsid w:val="00110B5B"/>
    <w:rsid w:val="00211D16"/>
    <w:rsid w:val="00340DA6"/>
    <w:rsid w:val="0034652F"/>
    <w:rsid w:val="004B14F7"/>
    <w:rsid w:val="00546FB3"/>
    <w:rsid w:val="005F6A32"/>
    <w:rsid w:val="00657AB8"/>
    <w:rsid w:val="00694ABD"/>
    <w:rsid w:val="006F1293"/>
    <w:rsid w:val="00723EFD"/>
    <w:rsid w:val="0096056A"/>
    <w:rsid w:val="00A60A2C"/>
    <w:rsid w:val="00B82202"/>
    <w:rsid w:val="00B97FD1"/>
    <w:rsid w:val="00CD6B1F"/>
    <w:rsid w:val="00D45866"/>
    <w:rsid w:val="00D62E86"/>
    <w:rsid w:val="00DF1774"/>
    <w:rsid w:val="00F6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947F"/>
  <w15:chartTrackingRefBased/>
  <w15:docId w15:val="{99A16576-DE41-42ED-A235-F3F13E96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8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5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</dc:creator>
  <cp:keywords/>
  <dc:description/>
  <cp:lastModifiedBy>018</cp:lastModifiedBy>
  <cp:revision>15</cp:revision>
  <dcterms:created xsi:type="dcterms:W3CDTF">2021-11-19T06:04:00Z</dcterms:created>
  <dcterms:modified xsi:type="dcterms:W3CDTF">2022-02-02T10:54:00Z</dcterms:modified>
</cp:coreProperties>
</file>